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53" w:rsidRDefault="000D2953" w:rsidP="000D2953">
      <w:pPr>
        <w:spacing w:afterLines="100"/>
        <w:rPr>
          <w:rFonts w:ascii="仿宋_GB2312" w:eastAsia="仿宋_GB2312" w:hAnsi="宋体" w:hint="eastAsia"/>
          <w:b/>
          <w:bCs/>
          <w:sz w:val="32"/>
        </w:rPr>
      </w:pPr>
      <w:r>
        <w:rPr>
          <w:rFonts w:ascii="黑体" w:eastAsia="黑体" w:hAnsi="宋体" w:hint="eastAsia"/>
          <w:b/>
          <w:sz w:val="28"/>
        </w:rPr>
        <w:t>附件4：     陕西师范大学暑期社会实践“优秀带队教师”申报表</w:t>
      </w:r>
    </w:p>
    <w:tbl>
      <w:tblPr>
        <w:tblW w:w="8789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3"/>
        <w:gridCol w:w="1297"/>
        <w:gridCol w:w="1298"/>
        <w:gridCol w:w="466"/>
        <w:gridCol w:w="832"/>
        <w:gridCol w:w="1298"/>
        <w:gridCol w:w="2265"/>
      </w:tblGrid>
      <w:tr w:rsidR="000D2953" w:rsidRPr="00E661BC" w:rsidTr="005E21EF">
        <w:trPr>
          <w:trHeight w:hRule="exact" w:val="544"/>
          <w:jc w:val="center"/>
        </w:trPr>
        <w:tc>
          <w:tcPr>
            <w:tcW w:w="1333" w:type="dxa"/>
            <w:vAlign w:val="center"/>
          </w:tcPr>
          <w:p w:rsidR="000D2953" w:rsidRPr="00E661BC" w:rsidRDefault="000D295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3893" w:type="dxa"/>
            <w:gridSpan w:val="4"/>
          </w:tcPr>
          <w:p w:rsidR="000D2953" w:rsidRPr="00E661BC" w:rsidRDefault="000D295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0D2953" w:rsidRPr="00E661BC" w:rsidRDefault="000D295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2265" w:type="dxa"/>
            <w:vAlign w:val="center"/>
          </w:tcPr>
          <w:p w:rsidR="000D2953" w:rsidRPr="00E661BC" w:rsidRDefault="000D295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D2953" w:rsidRPr="00E661BC" w:rsidTr="005E21EF">
        <w:trPr>
          <w:trHeight w:hRule="exact" w:val="544"/>
          <w:jc w:val="center"/>
        </w:trPr>
        <w:tc>
          <w:tcPr>
            <w:tcW w:w="1333" w:type="dxa"/>
            <w:vAlign w:val="center"/>
          </w:tcPr>
          <w:p w:rsidR="000D2953" w:rsidRPr="00E661BC" w:rsidRDefault="000D295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所属院部</w:t>
            </w:r>
          </w:p>
        </w:tc>
        <w:tc>
          <w:tcPr>
            <w:tcW w:w="3893" w:type="dxa"/>
            <w:gridSpan w:val="4"/>
          </w:tcPr>
          <w:p w:rsidR="000D2953" w:rsidRPr="00E661BC" w:rsidRDefault="000D295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0D2953" w:rsidRPr="00E661BC" w:rsidRDefault="000D295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实践时间</w:t>
            </w:r>
          </w:p>
        </w:tc>
        <w:tc>
          <w:tcPr>
            <w:tcW w:w="2265" w:type="dxa"/>
            <w:vAlign w:val="center"/>
          </w:tcPr>
          <w:p w:rsidR="000D2953" w:rsidRPr="00E661BC" w:rsidRDefault="000D295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D2953" w:rsidRPr="00E661BC" w:rsidTr="005E21EF">
        <w:trPr>
          <w:trHeight w:hRule="exact" w:val="544"/>
          <w:jc w:val="center"/>
        </w:trPr>
        <w:tc>
          <w:tcPr>
            <w:tcW w:w="1333" w:type="dxa"/>
            <w:vAlign w:val="center"/>
          </w:tcPr>
          <w:p w:rsidR="000D2953" w:rsidRPr="00E661BC" w:rsidRDefault="000D295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职    称</w:t>
            </w:r>
          </w:p>
        </w:tc>
        <w:tc>
          <w:tcPr>
            <w:tcW w:w="3893" w:type="dxa"/>
            <w:gridSpan w:val="4"/>
          </w:tcPr>
          <w:p w:rsidR="000D2953" w:rsidRPr="00E661BC" w:rsidRDefault="000D295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0D2953" w:rsidRPr="00E661BC" w:rsidRDefault="000D295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团队人数</w:t>
            </w:r>
          </w:p>
        </w:tc>
        <w:tc>
          <w:tcPr>
            <w:tcW w:w="2265" w:type="dxa"/>
            <w:vAlign w:val="center"/>
          </w:tcPr>
          <w:p w:rsidR="000D2953" w:rsidRPr="00E661BC" w:rsidRDefault="000D295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D2953" w:rsidRPr="00E661BC" w:rsidTr="005E21EF">
        <w:trPr>
          <w:trHeight w:hRule="exact" w:val="544"/>
          <w:jc w:val="center"/>
        </w:trPr>
        <w:tc>
          <w:tcPr>
            <w:tcW w:w="1333" w:type="dxa"/>
            <w:vAlign w:val="center"/>
          </w:tcPr>
          <w:p w:rsidR="000D2953" w:rsidRPr="00E661BC" w:rsidRDefault="000D295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团队名称</w:t>
            </w:r>
          </w:p>
        </w:tc>
        <w:tc>
          <w:tcPr>
            <w:tcW w:w="3893" w:type="dxa"/>
            <w:gridSpan w:val="4"/>
          </w:tcPr>
          <w:p w:rsidR="000D2953" w:rsidRPr="00E661BC" w:rsidRDefault="000D295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0D2953" w:rsidRPr="00E661BC" w:rsidRDefault="000D295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实践地点</w:t>
            </w:r>
          </w:p>
        </w:tc>
        <w:tc>
          <w:tcPr>
            <w:tcW w:w="2265" w:type="dxa"/>
            <w:vAlign w:val="center"/>
          </w:tcPr>
          <w:p w:rsidR="000D2953" w:rsidRPr="00E661BC" w:rsidRDefault="000D295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D2953" w:rsidRPr="00E661BC" w:rsidTr="005E21EF">
        <w:trPr>
          <w:trHeight w:hRule="exact" w:val="544"/>
          <w:jc w:val="center"/>
        </w:trPr>
        <w:tc>
          <w:tcPr>
            <w:tcW w:w="1333" w:type="dxa"/>
            <w:vMerge w:val="restart"/>
            <w:vAlign w:val="center"/>
          </w:tcPr>
          <w:p w:rsidR="000D2953" w:rsidRPr="00E661BC" w:rsidRDefault="000D295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团队成果</w:t>
            </w:r>
          </w:p>
          <w:p w:rsidR="000D2953" w:rsidRPr="00E661BC" w:rsidRDefault="000D295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发表情况</w:t>
            </w:r>
          </w:p>
        </w:tc>
        <w:tc>
          <w:tcPr>
            <w:tcW w:w="1297" w:type="dxa"/>
            <w:vAlign w:val="center"/>
          </w:tcPr>
          <w:p w:rsidR="000D2953" w:rsidRPr="00E661BC" w:rsidRDefault="000D2953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298" w:type="dxa"/>
            <w:vAlign w:val="center"/>
          </w:tcPr>
          <w:p w:rsidR="000D2953" w:rsidRPr="00E661BC" w:rsidRDefault="000D2953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一般</w:t>
            </w:r>
          </w:p>
        </w:tc>
        <w:tc>
          <w:tcPr>
            <w:tcW w:w="1298" w:type="dxa"/>
            <w:gridSpan w:val="2"/>
            <w:vAlign w:val="center"/>
          </w:tcPr>
          <w:p w:rsidR="000D2953" w:rsidRPr="00E661BC" w:rsidRDefault="000D2953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重要</w:t>
            </w:r>
          </w:p>
        </w:tc>
        <w:tc>
          <w:tcPr>
            <w:tcW w:w="1298" w:type="dxa"/>
            <w:vAlign w:val="center"/>
          </w:tcPr>
          <w:p w:rsidR="000D2953" w:rsidRPr="00E661BC" w:rsidRDefault="000D2953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核心</w:t>
            </w:r>
          </w:p>
        </w:tc>
        <w:tc>
          <w:tcPr>
            <w:tcW w:w="2265" w:type="dxa"/>
            <w:vAlign w:val="center"/>
          </w:tcPr>
          <w:p w:rsidR="000D2953" w:rsidRPr="00E661BC" w:rsidRDefault="000D2953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权威及以上</w:t>
            </w:r>
          </w:p>
        </w:tc>
      </w:tr>
      <w:tr w:rsidR="000D2953" w:rsidRPr="00E661BC" w:rsidTr="005E21EF">
        <w:trPr>
          <w:trHeight w:hRule="exact" w:val="544"/>
          <w:jc w:val="center"/>
        </w:trPr>
        <w:tc>
          <w:tcPr>
            <w:tcW w:w="1333" w:type="dxa"/>
            <w:vMerge/>
            <w:vAlign w:val="center"/>
          </w:tcPr>
          <w:p w:rsidR="000D2953" w:rsidRPr="00E661BC" w:rsidRDefault="000D295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0D2953" w:rsidRPr="00E661BC" w:rsidRDefault="000D2953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0D2953" w:rsidRPr="00E661BC" w:rsidRDefault="000D2953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0D2953" w:rsidRPr="00E661BC" w:rsidRDefault="000D2953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0D2953" w:rsidRPr="00E661BC" w:rsidRDefault="000D2953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0D2953" w:rsidRPr="00E661BC" w:rsidRDefault="000D2953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D2953" w:rsidRPr="00E661BC" w:rsidTr="005E21EF">
        <w:trPr>
          <w:trHeight w:hRule="exact" w:val="544"/>
          <w:jc w:val="center"/>
        </w:trPr>
        <w:tc>
          <w:tcPr>
            <w:tcW w:w="1333" w:type="dxa"/>
            <w:vMerge w:val="restart"/>
            <w:vAlign w:val="center"/>
          </w:tcPr>
          <w:p w:rsidR="000D2953" w:rsidRPr="00E661BC" w:rsidRDefault="000D295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媒体报道情况</w:t>
            </w:r>
          </w:p>
        </w:tc>
        <w:tc>
          <w:tcPr>
            <w:tcW w:w="1297" w:type="dxa"/>
            <w:vAlign w:val="center"/>
          </w:tcPr>
          <w:p w:rsidR="000D2953" w:rsidRPr="00E661BC" w:rsidRDefault="000D2953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地方</w:t>
            </w:r>
          </w:p>
        </w:tc>
        <w:tc>
          <w:tcPr>
            <w:tcW w:w="1298" w:type="dxa"/>
            <w:vAlign w:val="center"/>
          </w:tcPr>
          <w:p w:rsidR="000D2953" w:rsidRPr="00E661BC" w:rsidRDefault="000D2953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县级</w:t>
            </w:r>
          </w:p>
        </w:tc>
        <w:tc>
          <w:tcPr>
            <w:tcW w:w="1298" w:type="dxa"/>
            <w:gridSpan w:val="2"/>
            <w:vAlign w:val="center"/>
          </w:tcPr>
          <w:p w:rsidR="000D2953" w:rsidRPr="00E661BC" w:rsidRDefault="000D2953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市级</w:t>
            </w:r>
          </w:p>
        </w:tc>
        <w:tc>
          <w:tcPr>
            <w:tcW w:w="1298" w:type="dxa"/>
            <w:vAlign w:val="center"/>
          </w:tcPr>
          <w:p w:rsidR="000D2953" w:rsidRPr="00E661BC" w:rsidRDefault="000D2953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省级</w:t>
            </w:r>
          </w:p>
        </w:tc>
        <w:tc>
          <w:tcPr>
            <w:tcW w:w="2265" w:type="dxa"/>
            <w:vAlign w:val="center"/>
          </w:tcPr>
          <w:p w:rsidR="000D2953" w:rsidRPr="00E661BC" w:rsidRDefault="000D2953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国家级及以上媒体</w:t>
            </w:r>
          </w:p>
        </w:tc>
      </w:tr>
      <w:tr w:rsidR="000D2953" w:rsidRPr="00E661BC" w:rsidTr="005E21EF">
        <w:trPr>
          <w:trHeight w:hRule="exact" w:val="544"/>
          <w:jc w:val="center"/>
        </w:trPr>
        <w:tc>
          <w:tcPr>
            <w:tcW w:w="1333" w:type="dxa"/>
            <w:vMerge/>
            <w:vAlign w:val="center"/>
          </w:tcPr>
          <w:p w:rsidR="000D2953" w:rsidRPr="00E661BC" w:rsidRDefault="000D295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7" w:type="dxa"/>
            <w:vAlign w:val="center"/>
          </w:tcPr>
          <w:p w:rsidR="000D2953" w:rsidRPr="00E661BC" w:rsidRDefault="000D2953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0D2953" w:rsidRPr="00E661BC" w:rsidRDefault="000D2953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0D2953" w:rsidRPr="00E661BC" w:rsidRDefault="000D2953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0D2953" w:rsidRPr="00E661BC" w:rsidRDefault="000D2953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0D2953" w:rsidRPr="00E661BC" w:rsidRDefault="000D2953" w:rsidP="005E21E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D2953" w:rsidRPr="00E661BC" w:rsidTr="005E21EF">
        <w:trPr>
          <w:trHeight w:val="4956"/>
          <w:jc w:val="center"/>
        </w:trPr>
        <w:tc>
          <w:tcPr>
            <w:tcW w:w="1333" w:type="dxa"/>
            <w:vAlign w:val="center"/>
          </w:tcPr>
          <w:p w:rsidR="000D2953" w:rsidRDefault="000D295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主</w:t>
            </w:r>
          </w:p>
          <w:p w:rsidR="000D2953" w:rsidRDefault="000D295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0D2953" w:rsidRDefault="000D295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</w:t>
            </w:r>
          </w:p>
          <w:p w:rsidR="000D2953" w:rsidRPr="00E661BC" w:rsidRDefault="000D2953" w:rsidP="005E21EF">
            <w:pPr>
              <w:tabs>
                <w:tab w:val="left" w:pos="5670"/>
              </w:tabs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迹</w:t>
            </w:r>
          </w:p>
        </w:tc>
        <w:tc>
          <w:tcPr>
            <w:tcW w:w="7456" w:type="dxa"/>
            <w:gridSpan w:val="6"/>
          </w:tcPr>
          <w:p w:rsidR="000D2953" w:rsidRPr="00E661BC" w:rsidRDefault="000D2953" w:rsidP="005E21EF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D2953" w:rsidRPr="00E661BC" w:rsidTr="005E21EF">
        <w:trPr>
          <w:trHeight w:val="2120"/>
          <w:jc w:val="center"/>
        </w:trPr>
        <w:tc>
          <w:tcPr>
            <w:tcW w:w="4394" w:type="dxa"/>
            <w:gridSpan w:val="4"/>
          </w:tcPr>
          <w:p w:rsidR="000D2953" w:rsidRPr="00E661BC" w:rsidRDefault="000D2953" w:rsidP="005E21EF">
            <w:pPr>
              <w:tabs>
                <w:tab w:val="left" w:pos="5670"/>
              </w:tabs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院、部</w:t>
            </w:r>
            <w:r>
              <w:rPr>
                <w:rFonts w:ascii="仿宋_GB2312" w:eastAsia="仿宋_GB2312" w:hAnsi="宋体" w:hint="eastAsia"/>
                <w:sz w:val="24"/>
              </w:rPr>
              <w:t>党</w:t>
            </w:r>
            <w:r w:rsidRPr="00E661BC">
              <w:rPr>
                <w:rFonts w:ascii="仿宋_GB2312" w:eastAsia="仿宋_GB2312" w:hAnsi="宋体" w:hint="eastAsia"/>
                <w:sz w:val="24"/>
              </w:rPr>
              <w:t>委（总支）意见</w:t>
            </w:r>
          </w:p>
          <w:p w:rsidR="000D2953" w:rsidRPr="00E661BC" w:rsidRDefault="000D2953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0D2953" w:rsidRPr="00E661BC" w:rsidRDefault="000D2953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0D2953" w:rsidRPr="00E661BC" w:rsidRDefault="000D2953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0D2953" w:rsidRPr="00E661BC" w:rsidRDefault="000D2953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 xml:space="preserve">                年   月   日</w:t>
            </w:r>
          </w:p>
        </w:tc>
        <w:tc>
          <w:tcPr>
            <w:tcW w:w="4395" w:type="dxa"/>
            <w:gridSpan w:val="3"/>
          </w:tcPr>
          <w:p w:rsidR="000D2953" w:rsidRPr="00E661BC" w:rsidRDefault="000D2953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>校社会实践领导小组意见</w:t>
            </w:r>
          </w:p>
          <w:p w:rsidR="000D2953" w:rsidRPr="00E661BC" w:rsidRDefault="000D2953" w:rsidP="005E21EF"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ind w:firstLineChars="400" w:firstLine="96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0D2953" w:rsidRPr="00E661BC" w:rsidRDefault="000D2953" w:rsidP="005E21EF"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ind w:firstLineChars="400" w:firstLine="96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0D2953" w:rsidRPr="00E661BC" w:rsidRDefault="000D2953" w:rsidP="005E21EF"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ind w:firstLineChars="400" w:firstLine="96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0D2953" w:rsidRPr="00E661BC" w:rsidRDefault="000D2953" w:rsidP="005E21EF"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ind w:firstLineChars="400" w:firstLine="96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661BC">
              <w:rPr>
                <w:rFonts w:ascii="仿宋_GB2312" w:eastAsia="仿宋_GB2312" w:hAnsi="宋体" w:hint="eastAsia"/>
                <w:sz w:val="24"/>
              </w:rPr>
              <w:t xml:space="preserve">              年   月   日</w:t>
            </w:r>
          </w:p>
        </w:tc>
      </w:tr>
    </w:tbl>
    <w:p w:rsidR="000D2953" w:rsidRDefault="000D2953" w:rsidP="000D2953">
      <w:pPr>
        <w:tabs>
          <w:tab w:val="left" w:pos="5670"/>
        </w:tabs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注：此表只报送1份，可以复印，成果发表情况和媒体报道情况请打“√”选择。</w:t>
      </w:r>
    </w:p>
    <w:p w:rsidR="00DB0B15" w:rsidRPr="000D2953" w:rsidRDefault="00DB0B15"/>
    <w:sectPr w:rsidR="00DB0B15" w:rsidRPr="000D2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B15" w:rsidRDefault="00DB0B15" w:rsidP="000D2953">
      <w:r>
        <w:separator/>
      </w:r>
    </w:p>
  </w:endnote>
  <w:endnote w:type="continuationSeparator" w:id="1">
    <w:p w:rsidR="00DB0B15" w:rsidRDefault="00DB0B15" w:rsidP="000D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B15" w:rsidRDefault="00DB0B15" w:rsidP="000D2953">
      <w:r>
        <w:separator/>
      </w:r>
    </w:p>
  </w:footnote>
  <w:footnote w:type="continuationSeparator" w:id="1">
    <w:p w:rsidR="00DB0B15" w:rsidRDefault="00DB0B15" w:rsidP="000D29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953"/>
    <w:rsid w:val="000D2953"/>
    <w:rsid w:val="00DB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2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29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29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29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高冬</dc:creator>
  <cp:keywords/>
  <dc:description/>
  <cp:lastModifiedBy>高冬</cp:lastModifiedBy>
  <cp:revision>2</cp:revision>
  <dcterms:created xsi:type="dcterms:W3CDTF">2013-10-09T09:21:00Z</dcterms:created>
  <dcterms:modified xsi:type="dcterms:W3CDTF">2013-10-09T09:21:00Z</dcterms:modified>
</cp:coreProperties>
</file>